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C991" w14:textId="77777777" w:rsidR="001673FC" w:rsidRPr="001673FC" w:rsidRDefault="00A45502" w:rsidP="00390F9A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b/>
          <w:i/>
          <w:sz w:val="28"/>
          <w:szCs w:val="28"/>
        </w:rPr>
      </w:pPr>
      <w:r w:rsidRPr="001673FC">
        <w:rPr>
          <w:b/>
          <w:i/>
          <w:sz w:val="28"/>
          <w:szCs w:val="28"/>
        </w:rPr>
        <w:t xml:space="preserve">В. </w:t>
      </w:r>
      <w:r w:rsidR="001673FC" w:rsidRPr="001673FC">
        <w:rPr>
          <w:b/>
          <w:i/>
          <w:sz w:val="28"/>
          <w:szCs w:val="28"/>
        </w:rPr>
        <w:t xml:space="preserve">З. </w:t>
      </w:r>
      <w:r w:rsidRPr="001673FC">
        <w:rPr>
          <w:b/>
          <w:i/>
          <w:sz w:val="28"/>
          <w:szCs w:val="28"/>
        </w:rPr>
        <w:t xml:space="preserve">Нестайко </w:t>
      </w:r>
    </w:p>
    <w:p w14:paraId="4D278895" w14:textId="77777777" w:rsidR="00A45502" w:rsidRPr="00F5624C" w:rsidRDefault="00A45502" w:rsidP="00390F9A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b/>
          <w:sz w:val="28"/>
          <w:szCs w:val="28"/>
        </w:rPr>
      </w:pPr>
      <w:r w:rsidRPr="00F5624C">
        <w:rPr>
          <w:b/>
          <w:sz w:val="28"/>
          <w:szCs w:val="28"/>
        </w:rPr>
        <w:t>«В стране солнечных зайчиков»</w:t>
      </w:r>
    </w:p>
    <w:p w14:paraId="00AF8BDB" w14:textId="15525A23" w:rsidR="00A4195D" w:rsidRPr="00A95BA0" w:rsidRDefault="00902379" w:rsidP="009C1A1E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…….</w:t>
      </w:r>
      <w:r w:rsidR="009C1A1E" w:rsidRPr="00A95BA0">
        <w:rPr>
          <w:sz w:val="28"/>
          <w:szCs w:val="28"/>
        </w:rPr>
        <w:t>П</w:t>
      </w:r>
      <w:r w:rsidR="001F19E1" w:rsidRPr="00A95BA0">
        <w:rPr>
          <w:sz w:val="28"/>
          <w:szCs w:val="28"/>
        </w:rPr>
        <w:t>еред Веснушкой открылась Страна Солнечных Зайчиков. Мальчику показалось, будто он попал в огромнейший, необыкновенный цветник.</w:t>
      </w:r>
      <w:r w:rsidR="009C1A1E" w:rsidRPr="00A95BA0">
        <w:rPr>
          <w:sz w:val="28"/>
          <w:szCs w:val="28"/>
        </w:rPr>
        <w:t xml:space="preserve"> </w:t>
      </w:r>
      <w:r w:rsidR="00A4195D" w:rsidRPr="00A95BA0">
        <w:rPr>
          <w:sz w:val="28"/>
          <w:szCs w:val="28"/>
        </w:rPr>
        <w:t>Никогда в жизни он не видел такого количества цветов сразу. Да на земле это было, пожалуй, и невозможно. Потому что рядом с первыми, хрупкими цветами подснежниками здесь росли поздние — осенние астры и хризантемы.</w:t>
      </w:r>
    </w:p>
    <w:p w14:paraId="69950E39" w14:textId="77777777" w:rsidR="00A4195D" w:rsidRPr="00A95BA0" w:rsidRDefault="00A4195D" w:rsidP="009C1A1E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>Все цветы, которые только есть в природе, цвели здесь одновременно.</w:t>
      </w:r>
    </w:p>
    <w:p w14:paraId="164F8D5B" w14:textId="77777777" w:rsidR="00A4195D" w:rsidRPr="00A95BA0" w:rsidRDefault="00A4195D" w:rsidP="0081527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>Стройные, горделивые ирисы и застенчивая маттиола. Самодовольные нарциссы и скромные бархатцы. Ослепительные кроваво-красные канн</w:t>
      </w:r>
      <w:r w:rsidR="009C1A1E" w:rsidRPr="00A95BA0">
        <w:rPr>
          <w:sz w:val="28"/>
          <w:szCs w:val="28"/>
        </w:rPr>
        <w:t>ы и незаметная комнатная примул</w:t>
      </w:r>
      <w:r w:rsidRPr="00A95BA0">
        <w:rPr>
          <w:sz w:val="28"/>
          <w:szCs w:val="28"/>
        </w:rPr>
        <w:t xml:space="preserve">а. Анютины глазки выглядывали из-за пышных пионов, </w:t>
      </w:r>
      <w:r w:rsidR="00260E6C" w:rsidRPr="00A95BA0">
        <w:rPr>
          <w:sz w:val="28"/>
          <w:szCs w:val="28"/>
        </w:rPr>
        <w:t xml:space="preserve">и </w:t>
      </w:r>
      <w:r w:rsidRPr="00A95BA0">
        <w:rPr>
          <w:sz w:val="28"/>
          <w:szCs w:val="28"/>
        </w:rPr>
        <w:t>тихонько вздрагивали серебряные звоночки ландышей…</w:t>
      </w:r>
    </w:p>
    <w:p w14:paraId="04EEA98A" w14:textId="77777777" w:rsidR="00A4195D" w:rsidRPr="00A95BA0" w:rsidRDefault="00A4195D" w:rsidP="0081527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>На первый взгляд казалось, что цветы растут здесь без всякого порядка, как в лесу или в поле. Но когда Веснушка пригляделся, то увидел, что, сплетаясь между собой, цветы образуют необыкновенные домики — с окнами, с дверьми, с красивыми крылечками и верандами.</w:t>
      </w:r>
    </w:p>
    <w:p w14:paraId="52EABF91" w14:textId="77777777" w:rsidR="00FF75D6" w:rsidRPr="00A95BA0" w:rsidRDefault="00815279" w:rsidP="008152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 xml:space="preserve">    </w:t>
      </w:r>
      <w:r w:rsidR="00FF75D6" w:rsidRPr="00A95BA0">
        <w:rPr>
          <w:sz w:val="28"/>
          <w:szCs w:val="28"/>
        </w:rPr>
        <w:t>В этих-то цветочных домиках и жили Солнечные Зайчики.</w:t>
      </w:r>
    </w:p>
    <w:p w14:paraId="12C3EC81" w14:textId="77777777" w:rsidR="00815279" w:rsidRPr="00A95BA0" w:rsidRDefault="00A95BA0" w:rsidP="0081527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 xml:space="preserve">За невысоким заборчиком из маргариток раскинулся цветочный сад. Вдоль дорожек, посыпанных жёлтой пыльцой, ровными рядами росли розы, гладиолусы, лилии, георгины. Под ними, словно кусты под деревьями, росли настурции, фиалки, подснежники. </w:t>
      </w:r>
      <w:r w:rsidR="00815279" w:rsidRPr="00A95BA0">
        <w:rPr>
          <w:sz w:val="28"/>
          <w:szCs w:val="28"/>
        </w:rPr>
        <w:t>В</w:t>
      </w:r>
      <w:r w:rsidR="00FF75D6" w:rsidRPr="00A95BA0">
        <w:rPr>
          <w:sz w:val="28"/>
          <w:szCs w:val="28"/>
        </w:rPr>
        <w:t xml:space="preserve"> глубине сада стоял домик. Или, вернее, не стоял, а рос домик. Потому что это был большой куст жасмина, ветви которого причудливо переплелись и образовали стены, окна, крышу и даже башенку над крышей, на верху которой, будто флюгер, раскачивался белый цветок. На окнах были кружевные занавески из ландышей, а подоконниками служили бархатцы. Веранда домика была из васильков. </w:t>
      </w:r>
    </w:p>
    <w:p w14:paraId="0154C7A4" w14:textId="77777777" w:rsidR="005C1A82" w:rsidRPr="00A95BA0" w:rsidRDefault="00815279" w:rsidP="0081527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 xml:space="preserve">В центре сада </w:t>
      </w:r>
      <w:r w:rsidR="005C1A82" w:rsidRPr="00A95BA0">
        <w:rPr>
          <w:sz w:val="28"/>
          <w:szCs w:val="28"/>
        </w:rPr>
        <w:t>находилась</w:t>
      </w:r>
      <w:r w:rsidRPr="00A95BA0">
        <w:rPr>
          <w:sz w:val="28"/>
          <w:szCs w:val="28"/>
        </w:rPr>
        <w:t xml:space="preserve"> большая клумба</w:t>
      </w:r>
      <w:r w:rsidR="005C1A82" w:rsidRPr="00A95BA0">
        <w:rPr>
          <w:sz w:val="28"/>
          <w:szCs w:val="28"/>
        </w:rPr>
        <w:t>. Плотным кольцом окружая цветок, который рос посредине, застыли здесь, словно в почётном карауле, стройные ирисы, маки, тюльпаны. Тонконогие нарциссы склоняли свои гордые головы перед тем, кто рос посредине. А рос там маленький, обыкновенный, жёлтый одуванчик.</w:t>
      </w:r>
    </w:p>
    <w:p w14:paraId="2C7B8997" w14:textId="77777777" w:rsidR="005C1A82" w:rsidRPr="00A95BA0" w:rsidRDefault="005C1A82" w:rsidP="0053581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>Да, обыкновенный, ничем не примечательный одуванчик, который растёт буквально повсюду</w:t>
      </w:r>
      <w:r w:rsidR="00B5678B" w:rsidRPr="00A95BA0">
        <w:rPr>
          <w:sz w:val="28"/>
          <w:szCs w:val="28"/>
        </w:rPr>
        <w:t>.</w:t>
      </w:r>
      <w:r w:rsidRPr="00A95BA0">
        <w:rPr>
          <w:sz w:val="28"/>
          <w:szCs w:val="28"/>
        </w:rPr>
        <w:t xml:space="preserve"> </w:t>
      </w:r>
      <w:r w:rsidR="00535812" w:rsidRPr="00A95BA0">
        <w:rPr>
          <w:sz w:val="28"/>
          <w:szCs w:val="28"/>
        </w:rPr>
        <w:t>А</w:t>
      </w:r>
      <w:r w:rsidRPr="00A95BA0">
        <w:rPr>
          <w:sz w:val="28"/>
          <w:szCs w:val="28"/>
        </w:rPr>
        <w:t xml:space="preserve"> здесь он был окружён особым почётом и вниманием.</w:t>
      </w:r>
    </w:p>
    <w:p w14:paraId="1A5A2360" w14:textId="2D08B86D" w:rsidR="005C1A82" w:rsidRPr="00A95BA0" w:rsidRDefault="005C1A82" w:rsidP="0053581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5BA0">
        <w:rPr>
          <w:sz w:val="28"/>
          <w:szCs w:val="28"/>
        </w:rPr>
        <w:t>Оказывается, одуванчики — это л</w:t>
      </w:r>
      <w:r w:rsidR="00535812" w:rsidRPr="00A95BA0">
        <w:rPr>
          <w:sz w:val="28"/>
          <w:szCs w:val="28"/>
        </w:rPr>
        <w:t>юбимые цветы Солнечных Зайчиков, так</w:t>
      </w:r>
      <w:r w:rsidRPr="00A95BA0">
        <w:rPr>
          <w:sz w:val="28"/>
          <w:szCs w:val="28"/>
        </w:rPr>
        <w:t xml:space="preserve"> как они похожи на солнце — круглые, ослепительно жёлтые, и лепестки расходятся во все стороны, как лучи</w:t>
      </w:r>
      <w:r w:rsidR="00902379">
        <w:rPr>
          <w:sz w:val="28"/>
          <w:szCs w:val="28"/>
        </w:rPr>
        <w:t>……</w:t>
      </w:r>
    </w:p>
    <w:p w14:paraId="0F0BDDBA" w14:textId="77777777" w:rsidR="003F1653" w:rsidRPr="00A95BA0" w:rsidRDefault="003F1653" w:rsidP="003F1653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28"/>
          <w:szCs w:val="28"/>
        </w:rPr>
      </w:pPr>
    </w:p>
    <w:p w14:paraId="5545DB1C" w14:textId="77777777" w:rsidR="00DC447C" w:rsidRPr="00A95BA0" w:rsidRDefault="00DC447C">
      <w:pPr>
        <w:rPr>
          <w:rFonts w:ascii="Times New Roman" w:hAnsi="Times New Roman" w:cs="Times New Roman"/>
          <w:sz w:val="28"/>
          <w:szCs w:val="28"/>
        </w:rPr>
      </w:pPr>
    </w:p>
    <w:sectPr w:rsidR="00DC447C" w:rsidRPr="00A9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CB"/>
    <w:rsid w:val="00036BA6"/>
    <w:rsid w:val="00095F97"/>
    <w:rsid w:val="000C2FFD"/>
    <w:rsid w:val="001673FC"/>
    <w:rsid w:val="001F19E1"/>
    <w:rsid w:val="00260E6C"/>
    <w:rsid w:val="002E6925"/>
    <w:rsid w:val="00320C05"/>
    <w:rsid w:val="00390F9A"/>
    <w:rsid w:val="003F1653"/>
    <w:rsid w:val="00535812"/>
    <w:rsid w:val="005C1A82"/>
    <w:rsid w:val="00694CAC"/>
    <w:rsid w:val="00815279"/>
    <w:rsid w:val="00857252"/>
    <w:rsid w:val="008B01A4"/>
    <w:rsid w:val="00902379"/>
    <w:rsid w:val="009C1A1E"/>
    <w:rsid w:val="009C2B17"/>
    <w:rsid w:val="00A4195D"/>
    <w:rsid w:val="00A45502"/>
    <w:rsid w:val="00A95BA0"/>
    <w:rsid w:val="00B5678B"/>
    <w:rsid w:val="00D028CB"/>
    <w:rsid w:val="00DC447C"/>
    <w:rsid w:val="00E85411"/>
    <w:rsid w:val="00F5624C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02A0"/>
  <w15:chartTrackingRefBased/>
  <w15:docId w15:val="{9819CB3F-AA8B-4CE4-9F42-B9157A4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761">
          <w:marLeft w:val="3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Коблова Оксана Анатольевна</cp:lastModifiedBy>
  <cp:revision>27</cp:revision>
  <dcterms:created xsi:type="dcterms:W3CDTF">2020-10-11T14:58:00Z</dcterms:created>
  <dcterms:modified xsi:type="dcterms:W3CDTF">2020-11-21T20:38:00Z</dcterms:modified>
</cp:coreProperties>
</file>