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CA0" w:rsidRDefault="00477CA0" w:rsidP="00575598">
      <w:pPr>
        <w:spacing w:after="0" w:line="32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000000" w:themeColor="text1"/>
          <w:spacing w:val="-2"/>
          <w:sz w:val="32"/>
          <w:szCs w:val="32"/>
          <w:lang w:eastAsia="ru-RU"/>
        </w:rPr>
      </w:pPr>
      <w:bookmarkStart w:id="0" w:name="_Hlk2297625"/>
      <w:r w:rsidRPr="00477CA0">
        <w:rPr>
          <w:rFonts w:ascii="inherit" w:eastAsia="Times New Roman" w:hAnsi="inherit" w:cs="Times New Roman"/>
          <w:b/>
          <w:bCs/>
          <w:color w:val="000000" w:themeColor="text1"/>
          <w:spacing w:val="-2"/>
          <w:sz w:val="32"/>
          <w:szCs w:val="32"/>
          <w:lang w:eastAsia="ru-RU"/>
        </w:rPr>
        <w:t>5-6 класс</w:t>
      </w:r>
    </w:p>
    <w:bookmarkEnd w:id="0"/>
    <w:p w:rsidR="00477CA0" w:rsidRPr="00477CA0" w:rsidRDefault="00477CA0" w:rsidP="00575598">
      <w:pPr>
        <w:spacing w:after="0" w:line="32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000000" w:themeColor="text1"/>
          <w:spacing w:val="-2"/>
          <w:sz w:val="32"/>
          <w:szCs w:val="32"/>
          <w:lang w:eastAsia="ru-RU"/>
        </w:rPr>
      </w:pPr>
    </w:p>
    <w:p w:rsidR="00575598" w:rsidRDefault="00575598" w:rsidP="00575598">
      <w:pPr>
        <w:spacing w:after="0" w:line="32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759809"/>
          <w:spacing w:val="-2"/>
          <w:sz w:val="32"/>
          <w:szCs w:val="32"/>
          <w:lang w:eastAsia="ru-RU"/>
        </w:rPr>
      </w:pPr>
      <w:r w:rsidRPr="00575598">
        <w:rPr>
          <w:rFonts w:ascii="inherit" w:eastAsia="Times New Roman" w:hAnsi="inherit" w:cs="Times New Roman"/>
          <w:b/>
          <w:bCs/>
          <w:color w:val="759809"/>
          <w:spacing w:val="-2"/>
          <w:sz w:val="32"/>
          <w:szCs w:val="32"/>
          <w:lang w:eastAsia="ru-RU"/>
        </w:rPr>
        <w:t>Сказка о мертвой царевне и семи богатырях</w:t>
      </w:r>
    </w:p>
    <w:p w:rsidR="00FA53EF" w:rsidRPr="00FA53EF" w:rsidRDefault="00FA53EF" w:rsidP="00575598">
      <w:pPr>
        <w:spacing w:after="0" w:line="324" w:lineRule="atLeast"/>
        <w:textAlignment w:val="baseline"/>
        <w:outlineLvl w:val="1"/>
        <w:rPr>
          <w:rFonts w:ascii="inherit" w:eastAsia="Times New Roman" w:hAnsi="inherit" w:cs="Times New Roman"/>
          <w:bCs/>
          <w:spacing w:val="-2"/>
          <w:sz w:val="32"/>
          <w:szCs w:val="32"/>
          <w:lang w:eastAsia="ru-RU"/>
        </w:rPr>
      </w:pPr>
      <w:r w:rsidRPr="00FA53EF">
        <w:rPr>
          <w:rFonts w:ascii="inherit" w:eastAsia="Times New Roman" w:hAnsi="inherit" w:cs="Times New Roman"/>
          <w:bCs/>
          <w:spacing w:val="-2"/>
          <w:sz w:val="32"/>
          <w:szCs w:val="32"/>
          <w:lang w:eastAsia="ru-RU"/>
        </w:rPr>
        <w:t>А.С. Пушкин</w:t>
      </w:r>
      <w:bookmarkStart w:id="1" w:name="_GoBack"/>
      <w:bookmarkEnd w:id="1"/>
    </w:p>
    <w:p w:rsidR="00575598" w:rsidRDefault="00575598" w:rsidP="00575598">
      <w:pPr>
        <w:spacing w:after="0" w:line="32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759809"/>
          <w:spacing w:val="-2"/>
          <w:sz w:val="28"/>
          <w:szCs w:val="28"/>
          <w:lang w:eastAsia="ru-RU"/>
        </w:rPr>
      </w:pPr>
    </w:p>
    <w:p w:rsidR="00575598" w:rsidRPr="00575598" w:rsidRDefault="00575598" w:rsidP="00575598">
      <w:pPr>
        <w:spacing w:after="0" w:line="32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759809"/>
          <w:spacing w:val="-2"/>
          <w:sz w:val="28"/>
          <w:szCs w:val="28"/>
          <w:lang w:eastAsia="ru-RU"/>
        </w:rPr>
      </w:pPr>
      <w:r w:rsidRPr="00575598">
        <w:rPr>
          <w:noProof/>
        </w:rPr>
        <w:drawing>
          <wp:inline distT="0" distB="0" distL="0" distR="0" wp14:anchorId="638DEE3F" wp14:editId="4ADB7DC5">
            <wp:extent cx="2381250" cy="238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844" w:rsidRDefault="00B26844" w:rsidP="00575598">
      <w:pPr>
        <w:rPr>
          <w:rFonts w:eastAsia="Times New Roman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</w:pPr>
    </w:p>
    <w:p w:rsidR="00D52A7D" w:rsidRPr="00575598" w:rsidRDefault="00575598" w:rsidP="00575598">
      <w:pPr>
        <w:rPr>
          <w:rFonts w:ascii="Times New Roman" w:hAnsi="Times New Roman" w:cs="Times New Roman"/>
          <w:sz w:val="28"/>
          <w:szCs w:val="28"/>
        </w:rPr>
      </w:pP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Царь с царицею простился,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 путь-дорогу снарядился,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царица у окна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Села ждать его одна.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Ждет-пождет с утра до ночи,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Смотрит в поле, инда очи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Разболелись </w:t>
      </w:r>
      <w:proofErr w:type="spellStart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глядючи</w:t>
      </w:r>
      <w:proofErr w:type="spellEnd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С белой зори до ночи;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Не видать милого друга!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Только видит: вьется вьюга,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Снег валится на поля,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Вся белешенька земля.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Девять месяцев проходит,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С поля глаз она не сводит.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Вот в сочельник в самый, в ночь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Бог дает царице дочь.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Рано утром гость желанный,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День и ночь так долго </w:t>
      </w:r>
      <w:proofErr w:type="spellStart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жданный</w:t>
      </w:r>
      <w:proofErr w:type="spellEnd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Издалеча наконец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Воротился царь-отец.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На него она взглянула,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proofErr w:type="spellStart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Тяжелешенько</w:t>
      </w:r>
      <w:proofErr w:type="spellEnd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 вздохнула,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Восхищенья не снесла,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к обедне умерла.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Долго царь был неутешен,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Но как быть? и он был грешен;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Год прошел как сон пустой,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Царь женился на другой.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Правду молвить, молодица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Уж и впрямь была царица: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Высока, стройна, бела,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умом и всем взяла;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Но зато горда, </w:t>
      </w:r>
      <w:proofErr w:type="spellStart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ломлива</w:t>
      </w:r>
      <w:proofErr w:type="spellEnd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Своенравна и ревнива.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Ей в приданое дано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Было зеркальце одно;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Свойство зеркальце имело: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Говорить оно умело.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С ним одним она была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Добродушна, весела,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С ним приветливо шутила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И, красуясь, говорила: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«Свет мой, зеркальце! скажи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Да всю правду доложи: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Я ль на свете всех милее,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Всех румяней и белее?»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ей зеркальце в ответ: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«Ты, конечно, спору нет;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Ты, царица, всех милее,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Всех румяней и белее».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царица хохотать,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плечами пожимать,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подмигивать глазами,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прищелкивать перстами,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И вертеться </w:t>
      </w:r>
      <w:proofErr w:type="spellStart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подбочась</w:t>
      </w:r>
      <w:proofErr w:type="spellEnd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Гордо в зеркальце глядясь.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Но царевна молодая,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Тихомолком расцветая,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Между тем росла, росла,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Поднялась — и расцвела,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Белолица, черноброва,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lastRenderedPageBreak/>
        <w:t>Нраву кроткого такого.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жених сыскался ей,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Королевич Елисей.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Сват приехал, царь дал слово,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А приданое готово: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Семь торговых городов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Да сто сорок теремов.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На девичник собираясь,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Вот царица, наряжаясь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Перед зеркальцем своим,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proofErr w:type="spellStart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Перемолвилася</w:t>
      </w:r>
      <w:proofErr w:type="spellEnd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 с ним: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«Я ль, скажи мне, всех милее,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Всех румяней и белее?»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Что же зеркальце в ответ?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«Ты прекрасна, спору нет;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Но царевна всех милее,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Всех румяней и белее».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Как царица отпрыгнет,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Да как ручку </w:t>
      </w:r>
      <w:proofErr w:type="spellStart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замахнет</w:t>
      </w:r>
      <w:proofErr w:type="spellEnd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Да по зеркальцу как хлопнет,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Каблучком-то как притопнет!..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«Ах ты, мерзкое стекло!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Это врешь ты мне на зло.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Как тягаться ей со мною?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Я в ней дурь-то успокою.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Вишь какая подросла!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не диво, что бела: 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Мать брюхатая сидела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Да на снег лишь и глядела!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Но скажи: как можно ей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Быть во всем меня милей?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Признавайся: всех я краше.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Обойди всё царство наше,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Хоть весь мир; мне ровной нет.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Так ли?» Зеркальце в ответ: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«А царевна всё ж милее,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Всё ж румяней и белее».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Делать нечего. Она,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Черной зависти полна,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Бросив зеркальце под лавку,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Позвала к себе Чернавку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наказывает ей,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Сенной девушке своей,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Весть царевну в глушь лесную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И, связав ее, живую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Под сосной оставить там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На съедение волкам.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Черт ли сладит с бабой гневной?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Спорить нечего. С царевной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Вот Чернавка в лес пошла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в такую даль свела,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Что царевна догадалась,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до смерти испугалась,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взмолилась: «Жизнь моя!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 чем, скажи, виновна я?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Не губи меня, девица!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А как буду я царица,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Я пожалую тебя».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Та, в душе ее любя,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Не убила, не связала,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Отпустила и сказала: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«Не кручинься, бог с тобой».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А сама пришла домой.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«Что? — сказала ей царица, —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Где красавица девица?»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— Там, в лесу, стоит одна, —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Отвечает ей она. —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Крепко связаны ей локти;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Попадется зверю в когти,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Меньше будет ей терпеть,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Легче будет умереть.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молва трезвонить стала: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Дочка царская пропала!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Тужит бедный царь по ней.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Королевич Елисей,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Помолясь усердно богу,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lastRenderedPageBreak/>
        <w:t>Отправляется в дорогу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За красавицей душой,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За невестой молодой.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Но невеста молодая,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До зари в лесу блуждая,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Между тем всё шла да шла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на терем набрела.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Ей на встречу пес, </w:t>
      </w:r>
      <w:proofErr w:type="spellStart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залая</w:t>
      </w:r>
      <w:proofErr w:type="spellEnd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Прибежал и смолк, играя;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 ворота вошла она,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На подворье тишина.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Пес бежит за ней, ласкаясь,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А царевна, подбираясь,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proofErr w:type="spellStart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Поднялася</w:t>
      </w:r>
      <w:proofErr w:type="spellEnd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 на крыльцо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И </w:t>
      </w:r>
      <w:proofErr w:type="spellStart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взялася</w:t>
      </w:r>
      <w:proofErr w:type="spellEnd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 за кольцо;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Дверь тихонько отворилась,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царевна очутилась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 светлой горнице; кругом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Лавки, крытые ковром,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Под святыми стол дубовый,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Печь с лежанкой изразцовой.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Видит девица, что тут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Люди добрые живут;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Знать, не будет ей обидно!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Никого меж тем не видно.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Дом царевна обошла,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Всё порядком убрала,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Засветила богу свечку,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Затопила жарко печку,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На полати взобралась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тихонько улеглась.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Час обеда приближался,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Топот по двору раздался: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Входят семь богатырей,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Семь румяных усачей.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Старший молвил: «Что за диво!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Всё так чисто и красиво.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Кто-то терем прибирал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Да хозяев поджидал.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Кто же? </w:t>
      </w:r>
      <w:proofErr w:type="spellStart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Выдь</w:t>
      </w:r>
      <w:proofErr w:type="spellEnd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покажися</w:t>
      </w:r>
      <w:proofErr w:type="spellEnd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С нами честно </w:t>
      </w:r>
      <w:proofErr w:type="spellStart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подружися</w:t>
      </w:r>
      <w:proofErr w:type="spellEnd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Коль ты старый человек,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Дядей будешь нам навек.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Коли парень ты румяный,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Братец будешь нам названый.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Коль старушка, будь нам мать,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Так и станем величать.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Коли красная девица,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Будь нам милая сестрица».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царевна к ним сошла,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Честь </w:t>
      </w:r>
      <w:proofErr w:type="spellStart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хозяям</w:t>
      </w:r>
      <w:proofErr w:type="spellEnd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 отдала,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 пояс низко поклонилась;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Закрасневшись, извинилась,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Что-де в гости к ним зашла,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Хоть звана и не была.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Вмиг по речи те </w:t>
      </w:r>
      <w:proofErr w:type="spellStart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спознали</w:t>
      </w:r>
      <w:proofErr w:type="spellEnd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Что царевну принимали;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Усадили в уголок,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Подносили пирожок;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Рюмку </w:t>
      </w:r>
      <w:proofErr w:type="spellStart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полну</w:t>
      </w:r>
      <w:proofErr w:type="spellEnd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 наливали,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На подносе подавали.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От зеленого вина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proofErr w:type="spellStart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Отрекалася</w:t>
      </w:r>
      <w:proofErr w:type="spellEnd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 она;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Пирожок лишь разломила,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Да кусочек прикусила,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с дороги отдыхать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Отпросилась на кровать.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Отвели они девицу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Вверх во светлую светлицу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оставили одну,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Отходящую ко сну.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День за днем идет, мелькая,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А царевна молодая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Всё в лесу, не скучно ей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У семи богатырей.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Перед утренней зарею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lastRenderedPageBreak/>
        <w:t>Братья дружною толпою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Выезжают погулять,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Серых уток пострелять,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Руку правую потешить,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proofErr w:type="spellStart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Сорочина</w:t>
      </w:r>
      <w:proofErr w:type="spellEnd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 в поле спешить,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Иль башку с широких плеч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У татарина отсечь,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Или вытравить из леса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Пятигорского черкеса.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А хозяюшкой она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 терему меж тем одна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Приберет и приготовит.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Им она не прекословит,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Не </w:t>
      </w:r>
      <w:proofErr w:type="spellStart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перечут</w:t>
      </w:r>
      <w:proofErr w:type="spellEnd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 ей они.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Так идут за днями дни.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Братья милую девицу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Полюбили. К ней в светлицу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Раз, лишь только рассвело,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Всех их семеро вошло.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Старший молвил ей: «Девица,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Знаешь: всем ты нам сестрица,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Всех нас семеро, тебя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Все мы любим, за себя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Взять тебя мы все бы ради,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Да нельзя, так бога ради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Помири нас как-нибудь: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Одному женою будь,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Прочим ласковой сестрою.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Что ж качаешь головою?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Аль отказываешь нам?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Аль товар не по купцам?»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«Ой вы, молодцы честные,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Братцы вы мои родные, —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Им царевна говорит, — 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Коли лгу, пусть бог велит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Не сойти живой мне с места.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Как мне быть? ведь я невеста.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Для меня вы все равны,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Все удалы, все умны,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Всех я вас люблю сердечно;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Но другому я навечно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Отдана. Мне всех милей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Королевич Елисей».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Братья молча постояли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Да в затылке почесали.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«Спрос не грех. Прости ты нас, — 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Старший молвил </w:t>
      </w:r>
      <w:proofErr w:type="spellStart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поклонясь</w:t>
      </w:r>
      <w:proofErr w:type="spellEnd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, —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Коли так, не </w:t>
      </w:r>
      <w:proofErr w:type="spellStart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заикнуся</w:t>
      </w:r>
      <w:proofErr w:type="spellEnd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Уж о том». — «Я не </w:t>
      </w:r>
      <w:proofErr w:type="spellStart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сержуся</w:t>
      </w:r>
      <w:proofErr w:type="spellEnd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, —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Тихо молвила она, — 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отказ мой не вина».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Женихи ей поклонились,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Потихоньку удалились,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согласно все опять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Стали жить да поживать.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Между тем царица злая,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Про царевну вспоминая,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Не могла простить ее,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А на зеркальце свое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Долго дулась и сердилась;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Наконец об нем хватилась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пошла за ним, и, сев 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Перед ним, забыла гнев,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Красоваться снова стала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И с </w:t>
      </w:r>
      <w:proofErr w:type="spellStart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улыбкою</w:t>
      </w:r>
      <w:proofErr w:type="spellEnd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 сказала: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«Здравствуй, зеркальце! скажи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Да всю правду доложи: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Я ль на свете всех милее,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Всех румяней и белее?»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ей зеркальце в ответ: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«Ты прекрасна, спору нет;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Но живет без всякой славы,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Средь </w:t>
      </w:r>
      <w:proofErr w:type="spellStart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зеленыя</w:t>
      </w:r>
      <w:proofErr w:type="spellEnd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 дубравы,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У семи богатырей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Та, что всё ж тебя милей».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lastRenderedPageBreak/>
        <w:t>И царица налетела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На Чернавку: «Как ты смела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Обмануть меня? и в чем!..»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Та </w:t>
      </w:r>
      <w:proofErr w:type="spellStart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призналася</w:t>
      </w:r>
      <w:proofErr w:type="spellEnd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 во всем: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Так и так. Царица злая,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Ей рогаткой угрожая,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Положила иль не жить,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Иль царевну погубить.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Раз царевна молодая,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Милых братьев поджидая,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Пряла, сидя под окном.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Вдруг сердито под крыльцом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Пес залаял, и девица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Видит: нищая черница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Отгоняя пса. «Постой,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Бабушка, постой немножко, —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Ей кричит она в окошко, — 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Пригрожу сама я псу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кой-что тебе снесу».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Отвечает ей черница: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«Ох ты, дитятко девица!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Пес проклятый одолел,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Чуть до смерти не заел.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Посмотри, как он хлопочет!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proofErr w:type="spellStart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Выдь</w:t>
      </w:r>
      <w:proofErr w:type="spellEnd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 ко мне». — Царевна хочет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proofErr w:type="spellStart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Выдти</w:t>
      </w:r>
      <w:proofErr w:type="spellEnd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 к ней и хлеб взяла,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Но с крылечка лишь сошла,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Пес ей под ноги — и лает,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к старухе не пускает;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Лишь пойдет старуха к ней,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Он, лесного зверя злей,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На старуху. «Что за чудо?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Видно, выспался он худо, —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Ей царевна говорит: — 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На ж, лови!» — и хлеб летит.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Старушонка хлеб поймала: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«Благодарствую, — сказала. —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Бог тебя благослови;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Вот за то тебе, лови!»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к царевне наливное,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Молодое, золотое,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Прямо яблочко летит...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Пес как прыгнет, завизжит...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Но царевна в обе руки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Хвать — поймала. «Ради скуки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Кушай яблочко, мой свет. 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Благодарствуй за обед».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proofErr w:type="spellStart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Старушоночка</w:t>
      </w:r>
      <w:proofErr w:type="spellEnd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 сказала,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Поклонилась и пропала...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с царевной на крыльцо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Пес бежит и ей в лицо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Жалко смотрит, грозно воет,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Словно сердце песье ноет,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Словно хочет ей сказать: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Брось! — Она его ласкать,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Треплет нежною рукою;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«Что, </w:t>
      </w:r>
      <w:proofErr w:type="spellStart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Соколко</w:t>
      </w:r>
      <w:proofErr w:type="spellEnd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, что с тобою?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Ляг!» — и в комнату вошла,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Дверь тихонько заперла,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Под окно за пряжу села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Ждать хозяев, а глядела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Всё на яблоко. Оно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Соку спелого полно,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Так свежо и так душисто,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Так румяно-золотисто,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Будто медом налилось!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Видны семечки насквозь...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Подождать она хотела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До обеда; не стерпела,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 руки яблочко взяла,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К алым губкам поднесла,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Потихоньку прокусила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кусочек проглотила...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Вдруг она, моя душа,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Пошатнулась не дыша,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Белы руки опустила,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Плод румяный уронила,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proofErr w:type="spellStart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Закатилися</w:t>
      </w:r>
      <w:proofErr w:type="spellEnd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 глаза,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lastRenderedPageBreak/>
        <w:t>И она под образа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Головой на лавку пала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тиха, недвижна стала...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Братья в ту пору домой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proofErr w:type="spellStart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Возвращалися</w:t>
      </w:r>
      <w:proofErr w:type="spellEnd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 толпой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С молодецкого разбоя.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Им на встречу, грозно воя,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Пес бежит и ко двору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Путь им кажет. «Не к добру! —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Братья молвили: — печали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Не минуем». Прискакали,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Входят, ахнули. Вбежав,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Пес на яблоко стремглав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С лаем кинулся, озлился,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Проглотил его, свалился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издох. Напоено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Было ядом, знать, оно.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Перед мертвою царевной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Братья в горести душевной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Все поникли головой,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с молитвою святой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С лавки подняли, одели,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Хоронить ее хотели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раздумали. Она,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Как под крылышком у сна,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Так тиха, свежа лежала,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Что лишь только не дышала.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Ждали три дня, но она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Не восстала ото сна.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Сотворив обряд печальный,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Вот они во гроб хрустальный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Труп царевны молодой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Положили — и толпой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Понесли в пустую гору,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в полуночную пору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Гроб ее к шести столбам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На цепях чугунных там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Осторожно привинтили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решеткой оградили;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И, пред мертвою сестрой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Сотворив поклон земной,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Старший молвил: «Спи во гробе;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Вдруг погасла, жертвой злобе,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На земле твоя краса;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Дух твой примут небеса.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Нами ты была любима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для милого хранима —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Не досталась никому,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Только гробу одному».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 тот же день царица злая,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Доброй вести ожидая,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Втайне зеркальце взяла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вопрос свой задала: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«Я ль, скажи мне, всех милее,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Всех румяней и белее?»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услышала в ответ: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«Ты, царица, спору нет,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Ты на свете всех милее,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Всех румяней и белее».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За невестою своей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Королевич Елисей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Между тем по свету скачет.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Нет как нет! Он горько плачет,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кого ни спросит он,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Всем вопрос его мудрен;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Кто в глаза ему смеется,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Кто скорее отвернется;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К </w:t>
      </w:r>
      <w:proofErr w:type="spellStart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красну</w:t>
      </w:r>
      <w:proofErr w:type="spellEnd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 солнцу наконец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Обратился молодец.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«Свет наш солнышко! Ты ходишь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Круглый год по небу, сводишь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Зиму с теплою весной,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Всех нас видишь под собой.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Аль откажешь мне в ответе?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Не </w:t>
      </w:r>
      <w:proofErr w:type="spellStart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видало</w:t>
      </w:r>
      <w:proofErr w:type="spellEnd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ль</w:t>
      </w:r>
      <w:proofErr w:type="gramEnd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 где на свете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lastRenderedPageBreak/>
        <w:t>Ты царевны молодой?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Я жених ей». — «Свет ты мой, —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Красно солнце отвечало, — 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Я царевны не </w:t>
      </w:r>
      <w:proofErr w:type="spellStart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видало</w:t>
      </w:r>
      <w:proofErr w:type="spellEnd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Знать ее в живых уж нет.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Разве месяц, мой сосед,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Где-нибудь ее да встретил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Или след ее заметил».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Темной ночки Елисей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Дождался в тоске своей.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Только месяц показался,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Он за ним с мольбой погнался.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«Месяц, месяц, мой дружок,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Позолоченный рожок!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Ты встаешь во тьме глубокой,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Круглолицый, светлоокий,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И, обычай твой любя,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Звезды смотрят на тебя.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Аль откажешь мне в ответе?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Не видал ли где на свете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Ты царевны молодой?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Я жених ей». — «Братец мой,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Отвечает месяц ясный, — 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Не видал я девы красной.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На </w:t>
      </w:r>
      <w:proofErr w:type="spellStart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сторо́же</w:t>
      </w:r>
      <w:proofErr w:type="spellEnd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 я стою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Только в очередь мою.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Без меня царевна, видно,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Пробежала». — «Как обидно!» —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Королевич отвечал.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Ясный месяц продолжал: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«Погоди; об ней, быть может,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Ветер знает. Он поможет.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Ты к нему теперь ступай,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Не печалься же, прощай».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Елисей, не унывая,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К ветру кинулся, взывая: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«Ветер, ветер! Ты могуч,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Ты гоняешь стаи туч,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Ты волнуешь сине море,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Всюду веешь на просторе,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Не боишься никого,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Кроме бога одного.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Аль откажешь мне в ответе?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Не видал ли где на свете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Ты царевны молодой?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Я жених ее». — «Постой, —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Отвечает ветер буйный, —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Там за речкой тихоструйной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Есть высокая гора,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 ней глубокая нора;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 той норе, во тьме печальной,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Гроб качается хрустальный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На цепях между столбов.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Не видать ничьих следов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Вкруг того пустого места;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 том гробу твоя невеста».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Ветер </w:t>
      </w:r>
      <w:proofErr w:type="spellStart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дале</w:t>
      </w:r>
      <w:proofErr w:type="spellEnd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 побежал.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Королевич зарыдал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пошел к пустому месту,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На прекрасную невесту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Посмотреть еще хоть раз.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Вот идет; и поднялась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Перед ним гора крутая;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Вкруг нее страна пустая;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Под горою темный вход.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Он туда скорей идет.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Перед ним, во мгле печальной,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Гроб качается хрустальный,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в хрустальном гробе том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Спит царевна вечным сном.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о гроб невесты милой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Он ударился всей силой.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Гроб разбился. Дева вдруг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Ожила. Глядит вокруг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Изумленными глазами,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И, качаясь над цепями,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proofErr w:type="spellStart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lastRenderedPageBreak/>
        <w:t>Привздохнув</w:t>
      </w:r>
      <w:proofErr w:type="spellEnd"/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, произнесла: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«Как же долго я спала!»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встает она из гроба...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Ах!.. и зарыдали оба.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 руки он ее берет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на свет из тьмы несет,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И, беседуя приятно,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 путь пускаются обратно,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трубит уже молва: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Дочка царская жива!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Дома в ту пору без дела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Злая мачеха сидела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Перед зеркальцем своим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беседовала с ним.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Говоря: «Я ль всех милее,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Всех румяней и белее?»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услышала в ответ: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«Ты прекрасна, слова нет,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Но царевна всё ж милее,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Всё румяней и белее».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Злая мачеха, вскочив,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Об пол зеркальце разбив,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В двери прямо побежала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царевну повстречала.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Тут ее тоска взяла,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царица умерла.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Лишь ее похоронили,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Свадьбу тотчас учинили,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с невестою своей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Обвенчался Елисей;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 никто с начала мира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Не видал такого пира;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Я там был, мед, пиво пил,</w:t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lang w:eastAsia="ru-RU"/>
        </w:rPr>
        <w:br/>
      </w:r>
      <w:r w:rsidRPr="00575598">
        <w:rPr>
          <w:rFonts w:ascii="Helvetica" w:eastAsia="Times New Roman" w:hAnsi="Helvetica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Да усы лишь обмочил.</w:t>
      </w:r>
    </w:p>
    <w:sectPr w:rsidR="00D52A7D" w:rsidRPr="00575598" w:rsidSect="00575598">
      <w:footerReference w:type="default" r:id="rId7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2E9" w:rsidRDefault="00EC42E9" w:rsidP="00575598">
      <w:pPr>
        <w:spacing w:after="0" w:line="240" w:lineRule="auto"/>
      </w:pPr>
      <w:r>
        <w:separator/>
      </w:r>
    </w:p>
  </w:endnote>
  <w:endnote w:type="continuationSeparator" w:id="0">
    <w:p w:rsidR="00EC42E9" w:rsidRDefault="00EC42E9" w:rsidP="0057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103338"/>
      <w:docPartObj>
        <w:docPartGallery w:val="Page Numbers (Bottom of Page)"/>
        <w:docPartUnique/>
      </w:docPartObj>
    </w:sdtPr>
    <w:sdtEndPr/>
    <w:sdtContent>
      <w:p w:rsidR="00575598" w:rsidRDefault="0057559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5598" w:rsidRDefault="0057559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2E9" w:rsidRDefault="00EC42E9" w:rsidP="00575598">
      <w:pPr>
        <w:spacing w:after="0" w:line="240" w:lineRule="auto"/>
      </w:pPr>
      <w:r>
        <w:separator/>
      </w:r>
    </w:p>
  </w:footnote>
  <w:footnote w:type="continuationSeparator" w:id="0">
    <w:p w:rsidR="00EC42E9" w:rsidRDefault="00EC42E9" w:rsidP="00575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98"/>
    <w:rsid w:val="00252CA1"/>
    <w:rsid w:val="00477CA0"/>
    <w:rsid w:val="00575598"/>
    <w:rsid w:val="00B26844"/>
    <w:rsid w:val="00D52A7D"/>
    <w:rsid w:val="00EC42E9"/>
    <w:rsid w:val="00FA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E4E9"/>
  <w15:chartTrackingRefBased/>
  <w15:docId w15:val="{30A8E93D-9AB0-47AA-A223-56404D38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755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7559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7559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755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7559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5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559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75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5598"/>
  </w:style>
  <w:style w:type="paragraph" w:styleId="ac">
    <w:name w:val="footer"/>
    <w:basedOn w:val="a"/>
    <w:link w:val="ad"/>
    <w:uiPriority w:val="99"/>
    <w:unhideWhenUsed/>
    <w:rsid w:val="00575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2019-02-28T22:33:00Z</dcterms:created>
  <dcterms:modified xsi:type="dcterms:W3CDTF">2019-02-28T22:54:00Z</dcterms:modified>
</cp:coreProperties>
</file>